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7D" w:rsidRDefault="00D97F7D" w:rsidP="00D116B7">
      <w:pPr>
        <w:tabs>
          <w:tab w:val="left" w:pos="1560"/>
        </w:tabs>
        <w:spacing w:line="0" w:lineRule="atLeast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 w:hint="eastAsia"/>
          <w:sz w:val="24"/>
          <w:szCs w:val="24"/>
        </w:rPr>
        <w:t>ティーチング・アシスタント（ＱＴＡ）実績報告書</w:t>
      </w:r>
    </w:p>
    <w:p w:rsidR="00D97F7D" w:rsidRPr="00D116B7" w:rsidRDefault="00D97F7D" w:rsidP="00D116B7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r w:rsidRPr="00D116B7">
        <w:rPr>
          <w:rFonts w:eastAsiaTheme="minorHAnsi" w:cs="Times New Roman"/>
          <w:sz w:val="24"/>
          <w:szCs w:val="24"/>
        </w:rPr>
        <w:t>Result Report of Qualified Teaching Assistant (QTA)</w:t>
      </w:r>
    </w:p>
    <w:p w:rsidR="00D97F7D" w:rsidRPr="00D116B7" w:rsidRDefault="00D97F7D" w:rsidP="008B3513">
      <w:pPr>
        <w:rPr>
          <w:rFonts w:eastAsiaTheme="minorHAnsi"/>
        </w:rPr>
      </w:pPr>
    </w:p>
    <w:p w:rsidR="00D97F7D" w:rsidRDefault="00D97F7D" w:rsidP="008B3513"/>
    <w:p w:rsidR="003D4EF2" w:rsidRDefault="008B3513" w:rsidP="008B351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3D4EF2" w:rsidRDefault="008B3513" w:rsidP="008B351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3D4EF2" w:rsidRDefault="008B3513" w:rsidP="008B3513">
      <w:r>
        <w:rPr>
          <w:rFonts w:hint="eastAsia"/>
        </w:rPr>
        <w:t>３．</w:t>
      </w:r>
      <w:r w:rsidRPr="00984797">
        <w:rPr>
          <w:rFonts w:hint="eastAsia"/>
        </w:rPr>
        <w:t>所属</w:t>
      </w:r>
      <w:r w:rsidR="004542A0">
        <w:rPr>
          <w:rFonts w:hint="eastAsia"/>
        </w:rPr>
        <w:t>学部・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3D4EF2" w:rsidRDefault="008B3513" w:rsidP="008B351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3D4EF2" w:rsidRDefault="008B3513" w:rsidP="008B351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3D4EF2" w:rsidRDefault="008B3513" w:rsidP="008B351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Participants</w:t>
      </w:r>
    </w:p>
    <w:p w:rsidR="003D4EF2" w:rsidRDefault="008B3513" w:rsidP="008B3513">
      <w:r>
        <w:rPr>
          <w:rFonts w:hint="eastAsia"/>
        </w:rPr>
        <w:t>７．</w:t>
      </w:r>
      <w:r w:rsidRPr="00984797">
        <w:rPr>
          <w:rFonts w:hint="eastAsia"/>
        </w:rPr>
        <w:t>業務内容</w:t>
      </w:r>
      <w:r w:rsidRPr="00984797">
        <w:t>/</w:t>
      </w:r>
      <w:r w:rsidR="00FB768A" w:rsidRPr="00FB768A">
        <w:t>The Contents of Duties</w:t>
      </w:r>
    </w:p>
    <w:p w:rsidR="003D4EF2" w:rsidRDefault="008B3513" w:rsidP="008B3513">
      <w:r>
        <w:rPr>
          <w:rFonts w:hint="eastAsia"/>
        </w:rPr>
        <w:t>８．</w:t>
      </w:r>
      <w:r w:rsidR="00CA0A33" w:rsidRPr="00CA0A33">
        <w:rPr>
          <w:rFonts w:hint="eastAsia"/>
        </w:rPr>
        <w:t>当該授業科目において</w:t>
      </w:r>
      <w:r w:rsidR="00CA0A33" w:rsidRPr="00CA0A33">
        <w:t>TAとして働いた期間/Period of working as a TA in the class</w:t>
      </w:r>
    </w:p>
    <w:p w:rsidR="003D4EF2" w:rsidRDefault="008B3513" w:rsidP="008B3513">
      <w:r>
        <w:rPr>
          <w:rFonts w:hint="eastAsia"/>
        </w:rPr>
        <w:t>９．</w:t>
      </w:r>
      <w:r w:rsidRPr="00984797">
        <w:rPr>
          <w:rFonts w:hint="eastAsia"/>
        </w:rPr>
        <w:t>実績時間</w:t>
      </w:r>
      <w:r w:rsidRPr="00984797">
        <w:t>/</w:t>
      </w:r>
      <w:r w:rsidR="00FB768A">
        <w:t>Working hours</w:t>
      </w:r>
    </w:p>
    <w:p w:rsidR="003D4EF2" w:rsidRDefault="008B3513" w:rsidP="008B3513">
      <w:r>
        <w:rPr>
          <w:rFonts w:hint="eastAsia"/>
        </w:rPr>
        <w:t>１０．</w:t>
      </w:r>
      <w:r w:rsidRPr="00984797">
        <w:rPr>
          <w:rFonts w:hint="eastAsia"/>
        </w:rPr>
        <w:t>業務報告及び自己評価</w:t>
      </w:r>
      <w:r w:rsidRPr="00984797">
        <w:t>/Activity report Self-evaluation</w:t>
      </w:r>
    </w:p>
    <w:p w:rsidR="003D4EF2" w:rsidRDefault="002E7C72" w:rsidP="000D56A9">
      <w:r>
        <w:rPr>
          <w:rFonts w:hint="eastAsia"/>
        </w:rPr>
        <w:t xml:space="preserve">　次の点について簡潔に記述してください。</w:t>
      </w:r>
      <w:r>
        <w:t>/Please describe the following points briefly.</w:t>
      </w:r>
    </w:p>
    <w:p w:rsidR="002E7C72" w:rsidRDefault="002E7C72" w:rsidP="006712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業務を遂行するために工夫した点，用いた手法などとその効果</w:t>
      </w:r>
    </w:p>
    <w:p w:rsidR="002E7C72" w:rsidRDefault="002E7C72" w:rsidP="00671218">
      <w:pPr>
        <w:pStyle w:val="a7"/>
        <w:ind w:leftChars="0" w:left="780"/>
      </w:pPr>
      <w:r>
        <w:rPr>
          <w:rFonts w:hint="eastAsia"/>
        </w:rPr>
        <w:t>/</w:t>
      </w:r>
      <w:r>
        <w:t>Methods and approaches you used and your evaluation</w:t>
      </w:r>
    </w:p>
    <w:p w:rsidR="002E7C72" w:rsidRDefault="002E7C72" w:rsidP="002E7C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直面した課題と改善方法</w:t>
      </w:r>
      <w:r>
        <w:t>/Difficulties you faced and ways to improve</w:t>
      </w:r>
    </w:p>
    <w:p w:rsidR="002E7C72" w:rsidRDefault="002E7C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業務を通じて学んだこと</w:t>
      </w:r>
      <w:r>
        <w:t xml:space="preserve">/Things you learnt through working </w:t>
      </w:r>
    </w:p>
    <w:p w:rsidR="002E7C72" w:rsidRDefault="002E7C72" w:rsidP="002E7C72">
      <w:pPr>
        <w:pStyle w:val="a7"/>
        <w:ind w:leftChars="0" w:left="780"/>
      </w:pPr>
    </w:p>
    <w:p w:rsidR="002E7C72" w:rsidRDefault="002E7C72" w:rsidP="00671218">
      <w:pPr>
        <w:pStyle w:val="a7"/>
        <w:ind w:leftChars="0" w:left="780"/>
      </w:pPr>
    </w:p>
    <w:p w:rsidR="007F6C84" w:rsidRDefault="007F6C84" w:rsidP="007F6C84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7F6C84" w:rsidRDefault="007F6C84" w:rsidP="007F6C84">
      <w:r w:rsidRPr="00CB4D00">
        <w:t>*For the following questions, the instructor in charge of the class will evaluate your work as a TA. After you get the answer from the instructor, please enter the content.</w:t>
      </w:r>
    </w:p>
    <w:p w:rsidR="008B3513" w:rsidRPr="007F6C84" w:rsidRDefault="008B3513" w:rsidP="008B3513"/>
    <w:p w:rsidR="008B3513" w:rsidRDefault="008B3513" w:rsidP="008B3513">
      <w:r>
        <w:rPr>
          <w:rFonts w:hint="eastAsia"/>
        </w:rPr>
        <w:t>１１．</w:t>
      </w:r>
      <w:r w:rsidRPr="00984797">
        <w:rPr>
          <w:rFonts w:hint="eastAsia"/>
        </w:rPr>
        <w:t>評価：授業の準備の程度</w:t>
      </w:r>
      <w:r w:rsidRPr="00984797">
        <w:t>/Evaluation: Grade of preparation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Default="00413866" w:rsidP="008B3513">
      <w:pPr>
        <w:ind w:left="630" w:hangingChars="300" w:hanging="630"/>
      </w:pPr>
    </w:p>
    <w:p w:rsidR="008B3513" w:rsidRDefault="008B3513" w:rsidP="008B3513">
      <w:r>
        <w:rPr>
          <w:rFonts w:hint="eastAsia"/>
        </w:rPr>
        <w:t>１２．</w:t>
      </w:r>
      <w:r w:rsidRPr="00984797">
        <w:rPr>
          <w:rFonts w:hint="eastAsia"/>
        </w:rPr>
        <w:t>評価：教示情報の適切さ</w:t>
      </w:r>
      <w:r w:rsidRPr="00984797">
        <w:t>/Evaluation: Appropriateness of teaching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Pr="00984797" w:rsidRDefault="00413866" w:rsidP="008B3513">
      <w:pPr>
        <w:ind w:left="630" w:hangingChars="300" w:hanging="630"/>
      </w:pPr>
    </w:p>
    <w:p w:rsidR="008B3513" w:rsidRPr="00984797" w:rsidRDefault="008B3513" w:rsidP="008B3513">
      <w:r>
        <w:rPr>
          <w:rFonts w:hint="eastAsia"/>
        </w:rPr>
        <w:lastRenderedPageBreak/>
        <w:t>１３．</w:t>
      </w:r>
      <w:r w:rsidRPr="00984797">
        <w:rPr>
          <w:rFonts w:hint="eastAsia"/>
        </w:rPr>
        <w:t>評価：学生への態度</w:t>
      </w:r>
      <w:r w:rsidRPr="00984797">
        <w:t>/Evaluation: Behavior toward students</w:t>
      </w:r>
    </w:p>
    <w:p w:rsidR="009F3608" w:rsidRDefault="008B3513" w:rsidP="004F7C1D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413866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D116B7" w:rsidRPr="00984797" w:rsidRDefault="00D116B7" w:rsidP="009F3608">
      <w:pPr>
        <w:ind w:leftChars="300" w:left="630"/>
      </w:pPr>
    </w:p>
    <w:p w:rsidR="008B3513" w:rsidRDefault="008B3513" w:rsidP="008B3513">
      <w:r>
        <w:rPr>
          <w:rFonts w:hint="eastAsia"/>
        </w:rPr>
        <w:t>１４．</w:t>
      </w:r>
      <w:r w:rsidRPr="00984797">
        <w:rPr>
          <w:rFonts w:hint="eastAsia"/>
        </w:rPr>
        <w:t>評価：</w:t>
      </w:r>
      <w:r w:rsidR="00261634">
        <w:rPr>
          <w:rFonts w:hint="eastAsia"/>
        </w:rPr>
        <w:t>TAの</w:t>
      </w:r>
      <w:r w:rsidRPr="00984797">
        <w:rPr>
          <w:rFonts w:hint="eastAsia"/>
        </w:rPr>
        <w:t>学生</w:t>
      </w:r>
      <w:r w:rsidR="00261634">
        <w:rPr>
          <w:rFonts w:hint="eastAsia"/>
        </w:rPr>
        <w:t>に関する</w:t>
      </w:r>
      <w:r w:rsidRPr="00984797">
        <w:rPr>
          <w:rFonts w:hint="eastAsia"/>
        </w:rPr>
        <w:t>理解度</w:t>
      </w:r>
      <w:r w:rsidRPr="00984797">
        <w:t xml:space="preserve">/Evaluation: </w:t>
      </w:r>
      <w:r w:rsidR="00261634">
        <w:t>TAs u</w:t>
      </w:r>
      <w:r w:rsidRPr="00984797">
        <w:t>nderstanding of students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Pr="00984797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8B3513" w:rsidRPr="00984797" w:rsidRDefault="008B3513" w:rsidP="008B3513"/>
    <w:p w:rsidR="008B3513" w:rsidRDefault="008B3513" w:rsidP="008B3513">
      <w:r>
        <w:rPr>
          <w:rFonts w:hint="eastAsia"/>
        </w:rPr>
        <w:t>１５．得られた成果（受講生にとって，ＱＴＡにとって，担当教員にとってなど）</w:t>
      </w:r>
    </w:p>
    <w:p w:rsidR="003D4EF2" w:rsidRDefault="008B3513" w:rsidP="009F3608">
      <w:pPr>
        <w:ind w:firstLineChars="300" w:firstLine="630"/>
      </w:pPr>
      <w:r>
        <w:t>Gains (for students, for QTA, for instructor in charge, etc.)</w:t>
      </w:r>
    </w:p>
    <w:p w:rsidR="003D4EF2" w:rsidRDefault="003D4EF2" w:rsidP="008B3513"/>
    <w:p w:rsidR="008B3513" w:rsidRDefault="008B3513" w:rsidP="008B3513">
      <w:r>
        <w:rPr>
          <w:rFonts w:hint="eastAsia"/>
        </w:rPr>
        <w:t>１６．上記全ての内容について、授業担当教員に了承を得ました。</w:t>
      </w:r>
    </w:p>
    <w:p w:rsidR="008B3513" w:rsidRDefault="008B3513" w:rsidP="009F3608">
      <w:pPr>
        <w:ind w:leftChars="300" w:left="630"/>
      </w:pPr>
      <w:r>
        <w:t>All of the above contents have been approved by the instructor in charge of the class.</w:t>
      </w:r>
      <w:r w:rsidR="004F7C1D">
        <w:br/>
      </w:r>
      <w:r w:rsidR="004F7C1D">
        <w:rPr>
          <w:rFonts w:hint="eastAsia"/>
        </w:rPr>
        <w:t>□</w:t>
      </w:r>
      <w:r w:rsidR="004F7C1D" w:rsidRPr="004F7C1D">
        <w:rPr>
          <w:rFonts w:hint="eastAsia"/>
        </w:rPr>
        <w:t>了承を得ました</w:t>
      </w:r>
      <w:r w:rsidR="004F7C1D" w:rsidRPr="004F7C1D">
        <w:t>/I got approval</w:t>
      </w:r>
    </w:p>
    <w:p w:rsidR="008B3513" w:rsidRPr="008B3513" w:rsidRDefault="008B3513"/>
    <w:sectPr w:rsidR="008B3513" w:rsidRPr="008B3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68" w:rsidRDefault="006A0F68" w:rsidP="007F6C84">
      <w:r>
        <w:separator/>
      </w:r>
    </w:p>
  </w:endnote>
  <w:endnote w:type="continuationSeparator" w:id="0">
    <w:p w:rsidR="006A0F68" w:rsidRDefault="006A0F68" w:rsidP="007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68" w:rsidRDefault="006A0F68" w:rsidP="007F6C84">
      <w:r>
        <w:separator/>
      </w:r>
    </w:p>
  </w:footnote>
  <w:footnote w:type="continuationSeparator" w:id="0">
    <w:p w:rsidR="006A0F68" w:rsidRDefault="006A0F68" w:rsidP="007F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C97AA5"/>
    <w:multiLevelType w:val="hybridMultilevel"/>
    <w:tmpl w:val="84E24012"/>
    <w:lvl w:ilvl="0" w:tplc="6AA4A1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3"/>
    <w:rsid w:val="000D56A9"/>
    <w:rsid w:val="00102D13"/>
    <w:rsid w:val="00261634"/>
    <w:rsid w:val="002E7C72"/>
    <w:rsid w:val="002F1189"/>
    <w:rsid w:val="003D4EF2"/>
    <w:rsid w:val="00413866"/>
    <w:rsid w:val="004542A0"/>
    <w:rsid w:val="004A250E"/>
    <w:rsid w:val="004F7C1D"/>
    <w:rsid w:val="00671218"/>
    <w:rsid w:val="006A0F68"/>
    <w:rsid w:val="007F6C84"/>
    <w:rsid w:val="008B3513"/>
    <w:rsid w:val="009F3608"/>
    <w:rsid w:val="00CA0A33"/>
    <w:rsid w:val="00D116B7"/>
    <w:rsid w:val="00D97F7D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E4EF3-E2D6-47AE-914E-B3BF36C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C84"/>
  </w:style>
  <w:style w:type="paragraph" w:styleId="a5">
    <w:name w:val="footer"/>
    <w:basedOn w:val="a"/>
    <w:link w:val="a6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C84"/>
  </w:style>
  <w:style w:type="paragraph" w:styleId="a7">
    <w:name w:val="List Paragraph"/>
    <w:basedOn w:val="a"/>
    <w:uiPriority w:val="34"/>
    <w:qFormat/>
    <w:rsid w:val="002E7C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15</cp:revision>
  <cp:lastPrinted>2023-11-09T02:21:00Z</cp:lastPrinted>
  <dcterms:created xsi:type="dcterms:W3CDTF">2020-08-20T04:46:00Z</dcterms:created>
  <dcterms:modified xsi:type="dcterms:W3CDTF">2025-07-18T01:01:00Z</dcterms:modified>
</cp:coreProperties>
</file>